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0C5395AC" w:rsidR="00874523" w:rsidRPr="008A10CB" w:rsidRDefault="000255F0" w:rsidP="00B3381C">
      <w:pPr>
        <w:spacing w:after="0"/>
        <w:jc w:val="center"/>
        <w:rPr>
          <w:rFonts w:cstheme="minorHAnsi"/>
          <w:b/>
        </w:rPr>
      </w:pPr>
      <w:bookmarkStart w:id="0" w:name="_GoBack"/>
      <w:bookmarkEnd w:id="0"/>
      <w:r>
        <w:rPr>
          <w:rFonts w:cstheme="minorHAnsi"/>
          <w:b/>
        </w:rPr>
        <w:t>Board Meeting</w:t>
      </w:r>
      <w:r w:rsidR="007A3E70">
        <w:rPr>
          <w:rFonts w:cstheme="minorHAnsi"/>
          <w:b/>
        </w:rPr>
        <w:t xml:space="preserve"> </w:t>
      </w:r>
      <w:r w:rsidR="00740ABA">
        <w:rPr>
          <w:rFonts w:cstheme="minorHAnsi"/>
          <w:b/>
        </w:rPr>
        <w:t>Minutes</w:t>
      </w:r>
    </w:p>
    <w:p w14:paraId="6FE2CEC2" w14:textId="083C5FDF" w:rsidR="00B3381C" w:rsidRDefault="00D46CDE" w:rsidP="00B3381C">
      <w:pPr>
        <w:spacing w:after="0"/>
        <w:jc w:val="center"/>
        <w:rPr>
          <w:rFonts w:cstheme="minorHAnsi"/>
          <w:b/>
        </w:rPr>
      </w:pPr>
      <w:r>
        <w:rPr>
          <w:rFonts w:cstheme="minorHAnsi"/>
          <w:b/>
        </w:rPr>
        <w:t>May 25</w:t>
      </w:r>
      <w:r w:rsidR="009371D4">
        <w:rPr>
          <w:rFonts w:cstheme="minorHAnsi"/>
          <w:b/>
        </w:rPr>
        <w:t>,</w:t>
      </w:r>
      <w:r w:rsidR="00F424D9">
        <w:rPr>
          <w:rFonts w:cstheme="minorHAnsi"/>
          <w:b/>
        </w:rPr>
        <w:t xml:space="preserve"> </w:t>
      </w:r>
      <w:r w:rsidR="003600D1">
        <w:rPr>
          <w:rFonts w:cstheme="minorHAnsi"/>
          <w:b/>
        </w:rPr>
        <w:t>201</w:t>
      </w:r>
      <w:r w:rsidR="00116E1B">
        <w:rPr>
          <w:rFonts w:cstheme="minorHAnsi"/>
          <w:b/>
        </w:rPr>
        <w:t>6</w:t>
      </w:r>
      <w:r w:rsidR="00E35151" w:rsidRPr="008A10CB">
        <w:rPr>
          <w:rFonts w:cstheme="minorHAnsi"/>
          <w:b/>
        </w:rPr>
        <w:t xml:space="preserve"> </w:t>
      </w:r>
      <w:r w:rsidR="00116E1B">
        <w:rPr>
          <w:rFonts w:cstheme="minorHAnsi"/>
          <w:b/>
        </w:rPr>
        <w:t>5</w:t>
      </w:r>
      <w:r w:rsidR="003477DF">
        <w:rPr>
          <w:rFonts w:cstheme="minorHAnsi"/>
          <w:b/>
        </w:rPr>
        <w:t>:00</w:t>
      </w:r>
      <w:r w:rsidR="002C3955">
        <w:rPr>
          <w:rFonts w:cstheme="minorHAnsi"/>
          <w:b/>
        </w:rPr>
        <w:t xml:space="preserve"> – </w:t>
      </w:r>
      <w:r w:rsidR="00945A7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1482B2F4" w:rsidR="00AA7AEC" w:rsidRDefault="00AA7AEC" w:rsidP="00B3381C">
      <w:pPr>
        <w:spacing w:after="0"/>
        <w:jc w:val="center"/>
        <w:rPr>
          <w:rFonts w:cstheme="minorHAnsi"/>
          <w:b/>
        </w:rPr>
      </w:pPr>
      <w:r>
        <w:rPr>
          <w:rFonts w:cstheme="minorHAnsi"/>
          <w:b/>
        </w:rPr>
        <w:t>Facilitator/Time Keeper:  Bobb</w:t>
      </w:r>
      <w:r w:rsidR="00A3010F">
        <w:rPr>
          <w:rFonts w:cstheme="minorHAnsi"/>
          <w:b/>
        </w:rPr>
        <w:t>i Filbert, Minutes:  Stefanie O’Neill</w:t>
      </w:r>
    </w:p>
    <w:p w14:paraId="68AFDCE6" w14:textId="03CD9061"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r w:rsidR="002E3E32">
        <w:rPr>
          <w:rFonts w:cstheme="minorHAnsi"/>
        </w:rPr>
        <w:t>Randy Flood, Greg Bloomfield</w:t>
      </w:r>
      <w:r w:rsidR="009862A4">
        <w:rPr>
          <w:rFonts w:cstheme="minorHAnsi"/>
        </w:rPr>
        <w:t xml:space="preserve"> via phone</w:t>
      </w:r>
      <w:r w:rsidR="002E3E32">
        <w:rPr>
          <w:rFonts w:cstheme="minorHAnsi"/>
        </w:rPr>
        <w:t>, Jessica Banks, Stefanie O</w:t>
      </w:r>
      <w:r w:rsidR="00A3010F">
        <w:rPr>
          <w:rFonts w:cstheme="minorHAnsi"/>
        </w:rPr>
        <w:t xml:space="preserve">’Neill, </w:t>
      </w:r>
      <w:r w:rsidR="000255F0">
        <w:rPr>
          <w:rFonts w:cstheme="minorHAnsi"/>
        </w:rPr>
        <w:t xml:space="preserve">Amy Jonas </w:t>
      </w:r>
      <w:r w:rsidR="00A3010F">
        <w:rPr>
          <w:rFonts w:cstheme="minorHAnsi"/>
        </w:rPr>
        <w:t xml:space="preserve">Phoebe </w:t>
      </w:r>
      <w:proofErr w:type="spellStart"/>
      <w:r w:rsidR="00A3010F">
        <w:rPr>
          <w:rFonts w:cstheme="minorHAnsi"/>
        </w:rPr>
        <w:t>Pilaro</w:t>
      </w:r>
      <w:proofErr w:type="spellEnd"/>
      <w:r w:rsidR="0023318C">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4703"/>
        <w:gridCol w:w="720"/>
        <w:gridCol w:w="180"/>
        <w:gridCol w:w="810"/>
        <w:gridCol w:w="607"/>
        <w:gridCol w:w="1553"/>
        <w:gridCol w:w="5580"/>
      </w:tblGrid>
      <w:tr w:rsidR="00E628D1" w:rsidRPr="003618A1" w14:paraId="69B68FED" w14:textId="77777777" w:rsidTr="00020F9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703"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900" w:type="dxa"/>
            <w:gridSpan w:val="2"/>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2970" w:type="dxa"/>
            <w:gridSpan w:val="3"/>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558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020F98">
        <w:trPr>
          <w:trHeight w:val="1367"/>
        </w:trPr>
        <w:tc>
          <w:tcPr>
            <w:cnfStyle w:val="001000000000" w:firstRow="0" w:lastRow="0" w:firstColumn="1" w:lastColumn="0" w:oddVBand="0" w:evenVBand="0" w:oddHBand="0" w:evenHBand="0" w:firstRowFirstColumn="0" w:firstRowLastColumn="0" w:lastRowFirstColumn="0" w:lastRowLastColumn="0"/>
            <w:tcW w:w="4703"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8730" w:type="dxa"/>
            <w:gridSpan w:val="5"/>
          </w:tcPr>
          <w:p w14:paraId="46230C4E" w14:textId="77777777"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14:paraId="0BDE106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14:paraId="7FA81D66" w14:textId="6EC05010" w:rsidR="003618A1" w:rsidRPr="003813AF" w:rsidRDefault="006B4F7D"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990" w:type="dxa"/>
            <w:gridSpan w:val="2"/>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7740" w:type="dxa"/>
            <w:gridSpan w:val="3"/>
          </w:tcPr>
          <w:p w14:paraId="22A0BF78" w14:textId="00289243" w:rsidR="003618A1" w:rsidRPr="00D46CDE" w:rsidRDefault="003618A1" w:rsidP="00D46CDE">
            <w:pPr>
              <w:pStyle w:val="BodyText"/>
              <w:ind w:left="0"/>
              <w:cnfStyle w:val="000000000000" w:firstRow="0" w:lastRow="0" w:firstColumn="0" w:lastColumn="0" w:oddVBand="0" w:evenVBand="0" w:oddHBand="0" w:evenHBand="0" w:firstRowFirstColumn="0" w:firstRowLastColumn="0" w:lastRowFirstColumn="0" w:lastRowLastColumn="0"/>
              <w:rPr>
                <w:b w:val="0"/>
                <w:sz w:val="22"/>
                <w:szCs w:val="22"/>
              </w:rPr>
            </w:pPr>
          </w:p>
        </w:tc>
      </w:tr>
      <w:tr w:rsidR="00E628D1" w:rsidRPr="003618A1" w14:paraId="474FBC63"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720" w:type="dxa"/>
          </w:tcPr>
          <w:p w14:paraId="03E8C17F" w14:textId="32C2E20D"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vAlign w:val="center"/>
          </w:tcPr>
          <w:p w14:paraId="1353CB6E" w14:textId="69182295" w:rsidR="003618A1" w:rsidRPr="003618A1" w:rsidRDefault="000255F0"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10AFE779" w14:textId="195D1A76" w:rsidR="003618A1" w:rsidRPr="003618A1" w:rsidRDefault="003618A1"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14:paraId="18F91148"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26987430" w14:textId="20EB0B56" w:rsidR="000255F0" w:rsidRPr="000255F0" w:rsidRDefault="00E628D1" w:rsidP="000255F0">
            <w:pPr>
              <w:pStyle w:val="ListParagraph"/>
              <w:numPr>
                <w:ilvl w:val="0"/>
                <w:numId w:val="26"/>
              </w:numPr>
              <w:contextualSpacing w:val="0"/>
              <w:rPr>
                <w:rFonts w:ascii="Times New Roman" w:hAnsi="Times New Roman"/>
              </w:rPr>
            </w:pPr>
            <w:r>
              <w:rPr>
                <w:rFonts w:ascii="Times New Roman" w:hAnsi="Times New Roman"/>
              </w:rPr>
              <w:t xml:space="preserve">Consent agenda </w:t>
            </w:r>
          </w:p>
          <w:p w14:paraId="41AE1FD7" w14:textId="77777777" w:rsidR="000255F0" w:rsidRPr="002B59FA" w:rsidRDefault="000255F0" w:rsidP="000255F0">
            <w:pPr>
              <w:pStyle w:val="ListParagraph"/>
              <w:numPr>
                <w:ilvl w:val="1"/>
                <w:numId w:val="26"/>
              </w:numPr>
              <w:contextualSpacing w:val="0"/>
              <w:rPr>
                <w:rFonts w:ascii="Times New Roman" w:hAnsi="Times New Roman" w:cs="Times New Roman"/>
              </w:rPr>
            </w:pPr>
            <w:r>
              <w:rPr>
                <w:rFonts w:ascii="Times New Roman" w:hAnsi="Times New Roman"/>
              </w:rPr>
              <w:t>Approval of the April 20</w:t>
            </w:r>
            <w:r w:rsidRPr="002651F4">
              <w:rPr>
                <w:rFonts w:ascii="Times New Roman" w:hAnsi="Times New Roman"/>
                <w:vertAlign w:val="superscript"/>
              </w:rPr>
              <w:t>th</w:t>
            </w:r>
            <w:r>
              <w:rPr>
                <w:rFonts w:ascii="Times New Roman" w:hAnsi="Times New Roman"/>
              </w:rPr>
              <w:t>, 2016 and May 11</w:t>
            </w:r>
            <w:r w:rsidRPr="002651F4">
              <w:rPr>
                <w:rFonts w:ascii="Times New Roman" w:hAnsi="Times New Roman"/>
                <w:vertAlign w:val="superscript"/>
              </w:rPr>
              <w:t>th</w:t>
            </w:r>
            <w:r>
              <w:rPr>
                <w:rFonts w:ascii="Times New Roman" w:hAnsi="Times New Roman"/>
              </w:rPr>
              <w:t>, 2016, and May 25</w:t>
            </w:r>
            <w:r w:rsidRPr="0048437D">
              <w:rPr>
                <w:rFonts w:ascii="Times New Roman" w:hAnsi="Times New Roman"/>
                <w:vertAlign w:val="superscript"/>
              </w:rPr>
              <w:t>th</w:t>
            </w:r>
            <w:r>
              <w:rPr>
                <w:rFonts w:ascii="Times New Roman" w:hAnsi="Times New Roman"/>
              </w:rPr>
              <w:t xml:space="preserve"> Board Meeting minutes</w:t>
            </w:r>
          </w:p>
          <w:p w14:paraId="5008631B" w14:textId="77777777" w:rsidR="000255F0" w:rsidRPr="002B59FA" w:rsidRDefault="000255F0" w:rsidP="000255F0">
            <w:pPr>
              <w:pStyle w:val="ListParagraph"/>
              <w:numPr>
                <w:ilvl w:val="1"/>
                <w:numId w:val="26"/>
              </w:numPr>
              <w:contextualSpacing w:val="0"/>
              <w:rPr>
                <w:rFonts w:ascii="Times New Roman" w:hAnsi="Times New Roman" w:cs="Times New Roman"/>
              </w:rPr>
            </w:pPr>
            <w:r>
              <w:rPr>
                <w:rFonts w:ascii="Times New Roman" w:hAnsi="Times New Roman"/>
              </w:rPr>
              <w:t>Accept the resignation of Ben Rogers from the Board effective immediately.</w:t>
            </w:r>
          </w:p>
          <w:p w14:paraId="6CCEE124"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Re-Appoint Bobbi Filbert to a 3 year term of the SMS Board of Directors</w:t>
            </w:r>
          </w:p>
          <w:p w14:paraId="57A01637"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 xml:space="preserve">Re-Appoint Phoebe </w:t>
            </w:r>
            <w:proofErr w:type="spellStart"/>
            <w:r>
              <w:rPr>
                <w:rFonts w:ascii="Times New Roman" w:hAnsi="Times New Roman"/>
              </w:rPr>
              <w:t>Pilaro</w:t>
            </w:r>
            <w:proofErr w:type="spellEnd"/>
            <w:r>
              <w:rPr>
                <w:rFonts w:ascii="Times New Roman" w:hAnsi="Times New Roman"/>
              </w:rPr>
              <w:t xml:space="preserve"> to a 1 year term on the SMS Board of Directors.</w:t>
            </w:r>
          </w:p>
          <w:p w14:paraId="1CB04C35"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lastRenderedPageBreak/>
              <w:t xml:space="preserve">Appoint Amy </w:t>
            </w:r>
            <w:proofErr w:type="spellStart"/>
            <w:r>
              <w:rPr>
                <w:rFonts w:ascii="Times New Roman" w:hAnsi="Times New Roman"/>
              </w:rPr>
              <w:t>Schlatter</w:t>
            </w:r>
            <w:proofErr w:type="spellEnd"/>
            <w:r>
              <w:rPr>
                <w:rFonts w:ascii="Times New Roman" w:hAnsi="Times New Roman"/>
              </w:rPr>
              <w:t xml:space="preserve"> as Teacher Representative to the SMS Board of Directors in a Non-Voting Position</w:t>
            </w:r>
          </w:p>
          <w:p w14:paraId="364FA465" w14:textId="3EECC78D" w:rsidR="00347E69" w:rsidRPr="000255F0" w:rsidRDefault="000255F0" w:rsidP="000255F0">
            <w:pPr>
              <w:pStyle w:val="ListParagraph"/>
              <w:numPr>
                <w:ilvl w:val="1"/>
                <w:numId w:val="26"/>
              </w:numPr>
              <w:contextualSpacing w:val="0"/>
              <w:rPr>
                <w:rFonts w:ascii="Times New Roman" w:hAnsi="Times New Roman"/>
              </w:rPr>
            </w:pPr>
            <w:r w:rsidRPr="000255F0">
              <w:rPr>
                <w:rFonts w:ascii="Times New Roman" w:hAnsi="Times New Roman"/>
              </w:rPr>
              <w:t>Appoint Randy Flood as the Vice-Chairman of the SMS Board of Directors</w:t>
            </w:r>
          </w:p>
          <w:p w14:paraId="286282D2" w14:textId="77777777" w:rsidR="003618A1" w:rsidRPr="003618A1" w:rsidRDefault="003618A1" w:rsidP="00E628D1">
            <w:pPr>
              <w:ind w:left="1080"/>
              <w:rPr>
                <w:rFonts w:ascii="Times New Roman" w:hAnsi="Times New Roman" w:cs="Times New Roman"/>
              </w:rPr>
            </w:pPr>
          </w:p>
        </w:tc>
        <w:tc>
          <w:tcPr>
            <w:tcW w:w="720" w:type="dxa"/>
          </w:tcPr>
          <w:p w14:paraId="66417ABE" w14:textId="3FABA005"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vAlign w:val="center"/>
          </w:tcPr>
          <w:p w14:paraId="790EBDA9" w14:textId="412E41A0" w:rsidR="003618A1" w:rsidRPr="003618A1" w:rsidRDefault="000255F0"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458EF926" w14:textId="665652D9" w:rsidR="003618A1" w:rsidRPr="00A3010F" w:rsidRDefault="003618A1" w:rsidP="00A301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008D20AE" w14:textId="77777777" w:rsidTr="00D46CDE">
        <w:trPr>
          <w:trHeight w:val="287"/>
        </w:trPr>
        <w:tc>
          <w:tcPr>
            <w:cnfStyle w:val="001000000000" w:firstRow="0" w:lastRow="0" w:firstColumn="1" w:lastColumn="0" w:oddVBand="0" w:evenVBand="0" w:oddHBand="0" w:evenHBand="0" w:firstRowFirstColumn="0" w:firstRowLastColumn="0" w:lastRowFirstColumn="0" w:lastRowLastColumn="0"/>
            <w:tcW w:w="4703" w:type="dxa"/>
          </w:tcPr>
          <w:p w14:paraId="729852B2" w14:textId="4D55EFE9" w:rsidR="00D46CDE" w:rsidRDefault="00D46CDE" w:rsidP="00D46CDE">
            <w:pPr>
              <w:pStyle w:val="ListParagraph"/>
              <w:numPr>
                <w:ilvl w:val="0"/>
                <w:numId w:val="26"/>
              </w:numPr>
              <w:contextualSpacing w:val="0"/>
              <w:rPr>
                <w:rFonts w:ascii="Times New Roman" w:hAnsi="Times New Roman"/>
              </w:rPr>
            </w:pPr>
            <w:r>
              <w:rPr>
                <w:rFonts w:ascii="Times New Roman" w:hAnsi="Times New Roman"/>
              </w:rPr>
              <w:t>Old Business</w:t>
            </w:r>
          </w:p>
          <w:p w14:paraId="0B63B9E8"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Storage Space/Remodel Update</w:t>
            </w:r>
          </w:p>
          <w:p w14:paraId="0BDFAFC2" w14:textId="77777777" w:rsidR="000255F0" w:rsidRPr="0048437D" w:rsidRDefault="000255F0" w:rsidP="000255F0">
            <w:pPr>
              <w:pStyle w:val="ListParagraph"/>
              <w:numPr>
                <w:ilvl w:val="1"/>
                <w:numId w:val="26"/>
              </w:numPr>
              <w:contextualSpacing w:val="0"/>
              <w:rPr>
                <w:rFonts w:ascii="Times New Roman" w:hAnsi="Times New Roman"/>
              </w:rPr>
            </w:pPr>
            <w:r>
              <w:rPr>
                <w:rFonts w:ascii="Times New Roman" w:hAnsi="Times New Roman"/>
              </w:rPr>
              <w:t>Building Purchase Update</w:t>
            </w:r>
          </w:p>
          <w:p w14:paraId="1F665AFA" w14:textId="77777777" w:rsidR="000255F0" w:rsidRDefault="000255F0" w:rsidP="000255F0">
            <w:pPr>
              <w:pStyle w:val="ListParagraph"/>
              <w:numPr>
                <w:ilvl w:val="1"/>
                <w:numId w:val="26"/>
              </w:numPr>
              <w:rPr>
                <w:rFonts w:ascii="Times New Roman" w:hAnsi="Times New Roman"/>
              </w:rPr>
            </w:pPr>
            <w:r>
              <w:rPr>
                <w:rFonts w:ascii="Times New Roman" w:hAnsi="Times New Roman"/>
              </w:rPr>
              <w:t>Development Director Search Update</w:t>
            </w:r>
          </w:p>
          <w:p w14:paraId="34BCF6D2" w14:textId="77777777" w:rsidR="000255F0" w:rsidRDefault="000255F0" w:rsidP="000255F0">
            <w:pPr>
              <w:pStyle w:val="ListParagraph"/>
              <w:numPr>
                <w:ilvl w:val="1"/>
                <w:numId w:val="26"/>
              </w:numPr>
              <w:rPr>
                <w:rFonts w:ascii="Times New Roman" w:hAnsi="Times New Roman"/>
              </w:rPr>
            </w:pPr>
            <w:r>
              <w:rPr>
                <w:rFonts w:ascii="Times New Roman" w:hAnsi="Times New Roman"/>
              </w:rPr>
              <w:t>Temporary Grant Writer</w:t>
            </w:r>
          </w:p>
          <w:p w14:paraId="2725A387" w14:textId="77777777" w:rsidR="000255F0" w:rsidRDefault="000255F0" w:rsidP="000255F0">
            <w:pPr>
              <w:pStyle w:val="ListParagraph"/>
              <w:numPr>
                <w:ilvl w:val="1"/>
                <w:numId w:val="26"/>
              </w:numPr>
              <w:rPr>
                <w:rFonts w:ascii="Times New Roman" w:hAnsi="Times New Roman"/>
              </w:rPr>
            </w:pPr>
            <w:r>
              <w:rPr>
                <w:rFonts w:ascii="Times New Roman" w:hAnsi="Times New Roman"/>
              </w:rPr>
              <w:t>Financial Update</w:t>
            </w:r>
          </w:p>
          <w:p w14:paraId="74E18978" w14:textId="24F00612" w:rsidR="000255F0" w:rsidRPr="000255F0" w:rsidRDefault="000255F0" w:rsidP="000255F0">
            <w:pPr>
              <w:pStyle w:val="ListParagraph"/>
              <w:numPr>
                <w:ilvl w:val="1"/>
                <w:numId w:val="26"/>
              </w:numPr>
              <w:rPr>
                <w:rFonts w:ascii="Times New Roman" w:hAnsi="Times New Roman"/>
              </w:rPr>
            </w:pPr>
            <w:r w:rsidRPr="000255F0">
              <w:rPr>
                <w:rFonts w:ascii="Times New Roman" w:hAnsi="Times New Roman"/>
              </w:rPr>
              <w:t>Summer Camp Update</w:t>
            </w:r>
          </w:p>
          <w:p w14:paraId="1BFAB328" w14:textId="133BA792" w:rsidR="00D46CDE" w:rsidRPr="00D46CDE" w:rsidRDefault="00D46CDE" w:rsidP="000255F0">
            <w:pPr>
              <w:pStyle w:val="ListParagraph"/>
              <w:ind w:left="1710"/>
              <w:rPr>
                <w:rFonts w:ascii="Times New Roman" w:hAnsi="Times New Roman" w:cs="Times New Roman"/>
              </w:rPr>
            </w:pPr>
          </w:p>
        </w:tc>
        <w:tc>
          <w:tcPr>
            <w:tcW w:w="720" w:type="dxa"/>
          </w:tcPr>
          <w:p w14:paraId="762EBF0F" w14:textId="08778C67"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tcPr>
          <w:p w14:paraId="6031E9C1" w14:textId="47025EAF"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C3F345A"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14:paraId="3FA8016A"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C833A5" w14:textId="1214B672"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14:paraId="0E71F758"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14:paraId="7B99972E"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2A9980" w14:textId="2B4B1CB8"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14:paraId="0E4F95A0"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14:paraId="1E2BD19A"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14:paraId="7A64AA84" w14:textId="69FF345A" w:rsidR="00D46CDE" w:rsidRPr="003618A1"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0" w:type="dxa"/>
            <w:gridSpan w:val="3"/>
          </w:tcPr>
          <w:p w14:paraId="76A9C031"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085CBB"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3DA65D9"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C820F98"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290D01F3"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3108910"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C671715"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72BA607" w14:textId="2EC546C5" w:rsidR="00D46CDE" w:rsidRPr="003618A1"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0CDCD016"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71BF00D5" w14:textId="77777777" w:rsidR="00D46CDE" w:rsidRDefault="00D46CDE" w:rsidP="00D46CDE">
            <w:pPr>
              <w:pStyle w:val="ListParagraph"/>
              <w:numPr>
                <w:ilvl w:val="0"/>
                <w:numId w:val="26"/>
              </w:numPr>
              <w:contextualSpacing w:val="0"/>
              <w:rPr>
                <w:rFonts w:ascii="Times New Roman" w:hAnsi="Times New Roman"/>
              </w:rPr>
            </w:pPr>
            <w:r>
              <w:rPr>
                <w:rFonts w:ascii="Times New Roman" w:hAnsi="Times New Roman"/>
              </w:rPr>
              <w:t>New Business</w:t>
            </w:r>
          </w:p>
          <w:p w14:paraId="5CBBACDC"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Board Training</w:t>
            </w:r>
          </w:p>
          <w:p w14:paraId="26E34D63" w14:textId="77777777" w:rsidR="000255F0" w:rsidRPr="00E14CAB" w:rsidRDefault="000255F0" w:rsidP="000255F0">
            <w:pPr>
              <w:pStyle w:val="ListParagraph"/>
              <w:numPr>
                <w:ilvl w:val="0"/>
                <w:numId w:val="33"/>
              </w:numPr>
              <w:rPr>
                <w:rFonts w:ascii="Times New Roman" w:hAnsi="Times New Roman"/>
              </w:rPr>
            </w:pPr>
            <w:r w:rsidRPr="00E14CAB">
              <w:rPr>
                <w:rFonts w:ascii="Times New Roman" w:hAnsi="Times New Roman"/>
              </w:rPr>
              <w:t>Idaho School Board Association Packages</w:t>
            </w:r>
          </w:p>
          <w:p w14:paraId="791CA428" w14:textId="77777777" w:rsidR="000255F0" w:rsidRDefault="000255F0" w:rsidP="000255F0">
            <w:pPr>
              <w:pStyle w:val="ListParagraph"/>
              <w:numPr>
                <w:ilvl w:val="0"/>
                <w:numId w:val="33"/>
              </w:numPr>
              <w:rPr>
                <w:rFonts w:ascii="Times New Roman" w:hAnsi="Times New Roman"/>
              </w:rPr>
            </w:pPr>
            <w:r>
              <w:rPr>
                <w:rFonts w:ascii="Times New Roman" w:hAnsi="Times New Roman"/>
              </w:rPr>
              <w:t>Board Training Sessions</w:t>
            </w:r>
          </w:p>
          <w:p w14:paraId="5AD28086" w14:textId="77777777" w:rsidR="000255F0" w:rsidRPr="000F69FA" w:rsidRDefault="000255F0" w:rsidP="000255F0">
            <w:pPr>
              <w:pStyle w:val="ListParagraph"/>
              <w:numPr>
                <w:ilvl w:val="0"/>
                <w:numId w:val="33"/>
              </w:numPr>
              <w:rPr>
                <w:rFonts w:ascii="Times New Roman" w:hAnsi="Times New Roman"/>
              </w:rPr>
            </w:pPr>
            <w:r>
              <w:rPr>
                <w:rFonts w:ascii="Times New Roman" w:hAnsi="Times New Roman"/>
              </w:rPr>
              <w:t>Roberts Rules of Order</w:t>
            </w:r>
          </w:p>
          <w:p w14:paraId="58998765" w14:textId="77777777" w:rsidR="000255F0" w:rsidRPr="002B59FA" w:rsidRDefault="000255F0" w:rsidP="000255F0">
            <w:pPr>
              <w:pStyle w:val="ListParagraph"/>
              <w:numPr>
                <w:ilvl w:val="1"/>
                <w:numId w:val="26"/>
              </w:numPr>
              <w:contextualSpacing w:val="0"/>
              <w:rPr>
                <w:rFonts w:ascii="Times New Roman" w:hAnsi="Times New Roman"/>
              </w:rPr>
            </w:pPr>
            <w:r>
              <w:rPr>
                <w:rFonts w:ascii="Times New Roman" w:hAnsi="Times New Roman"/>
              </w:rPr>
              <w:t>Harvest Dinner</w:t>
            </w:r>
          </w:p>
          <w:p w14:paraId="14EC0B0E"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Parent Council Representative on SMS Board of Directors</w:t>
            </w:r>
          </w:p>
          <w:p w14:paraId="3E70D800" w14:textId="77777777" w:rsidR="000255F0" w:rsidRDefault="000255F0" w:rsidP="000255F0">
            <w:pPr>
              <w:pStyle w:val="ListParagraph"/>
              <w:numPr>
                <w:ilvl w:val="1"/>
                <w:numId w:val="26"/>
              </w:numPr>
              <w:contextualSpacing w:val="0"/>
              <w:rPr>
                <w:rFonts w:ascii="Times New Roman" w:hAnsi="Times New Roman"/>
              </w:rPr>
            </w:pPr>
            <w:r>
              <w:rPr>
                <w:rFonts w:ascii="Times New Roman" w:hAnsi="Times New Roman"/>
              </w:rPr>
              <w:t>Appoint a Director as Treasurer</w:t>
            </w:r>
          </w:p>
          <w:p w14:paraId="036A0AE0" w14:textId="0A1B4F85" w:rsidR="00D46CDE" w:rsidRPr="00AB3E04" w:rsidRDefault="000255F0" w:rsidP="000255F0">
            <w:pPr>
              <w:pStyle w:val="ListParagraph"/>
              <w:ind w:left="1710"/>
              <w:contextualSpacing w:val="0"/>
              <w:rPr>
                <w:rFonts w:ascii="Times New Roman" w:hAnsi="Times New Roman"/>
              </w:rPr>
            </w:pPr>
            <w:r>
              <w:rPr>
                <w:rFonts w:ascii="Times New Roman" w:hAnsi="Times New Roman"/>
              </w:rPr>
              <w:t>By-Law Revisions</w:t>
            </w:r>
          </w:p>
        </w:tc>
        <w:tc>
          <w:tcPr>
            <w:tcW w:w="720" w:type="dxa"/>
          </w:tcPr>
          <w:p w14:paraId="698469E5" w14:textId="4F63CA44"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3CCB4DEA"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E78DF20" w14:textId="77777777"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tcPr>
          <w:p w14:paraId="435636D6" w14:textId="390BCA9D" w:rsidR="00D46CDE" w:rsidRPr="00336A96"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66E463" w14:textId="77777777"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14:paraId="68E76DA3"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5497BB" w14:textId="66A87D9A"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Phoebe</w:t>
            </w:r>
          </w:p>
          <w:p w14:paraId="774DE52E" w14:textId="77777777"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14:paraId="025E067B" w14:textId="77777777"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14:paraId="6C2B5E65" w14:textId="77777777"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p w14:paraId="31DE705F" w14:textId="1165E740"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p w14:paraId="00158360"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B69F8E" w14:textId="77777777" w:rsidR="000255F0"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E4BEFA" w14:textId="545D9F57" w:rsidR="00D46CDE"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p w14:paraId="17224CDA"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11A75C"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2F2F5463"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45C527D1"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37954C33"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7599211B"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0E980E2F"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7A64E0D6"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0B1261B0"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5B3A5EA6"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694DEB9B"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6D548953"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5E4E5155"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02BDA19E" w14:textId="619B27F7" w:rsidR="00D46CDE" w:rsidRPr="003618A1"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tc>
        <w:tc>
          <w:tcPr>
            <w:tcW w:w="7740" w:type="dxa"/>
            <w:gridSpan w:val="3"/>
          </w:tcPr>
          <w:p w14:paraId="133900B5" w14:textId="7386EAC4" w:rsidR="009858FE" w:rsidRPr="00A76482" w:rsidRDefault="009858FE" w:rsidP="000255F0">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7016295E"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0E27958A" w14:textId="1A96654D" w:rsidR="00D46CDE" w:rsidRPr="003813AF" w:rsidRDefault="00D46CDE" w:rsidP="00D46CDE">
            <w:pPr>
              <w:pStyle w:val="ListParagraph"/>
              <w:ind w:left="1080"/>
              <w:rPr>
                <w:rFonts w:ascii="Times New Roman" w:hAnsi="Times New Roman" w:cs="Times New Roman"/>
              </w:rPr>
            </w:pPr>
          </w:p>
        </w:tc>
        <w:tc>
          <w:tcPr>
            <w:tcW w:w="720" w:type="dxa"/>
          </w:tcPr>
          <w:p w14:paraId="1FA095CB" w14:textId="77777777"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730" w:type="dxa"/>
            <w:gridSpan w:val="5"/>
            <w:vAlign w:val="center"/>
          </w:tcPr>
          <w:p w14:paraId="6E9F4B3C" w14:textId="77777777" w:rsidR="00D46CDE" w:rsidRPr="003618A1" w:rsidRDefault="00D46CDE" w:rsidP="00D46CDE">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5DFD6B1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945F277" w14:textId="77777777" w:rsidR="00D46CDE" w:rsidRPr="003618A1" w:rsidRDefault="00D46CDE" w:rsidP="00D46CDE">
            <w:pPr>
              <w:pStyle w:val="ListParagraph"/>
              <w:ind w:left="1080"/>
              <w:rPr>
                <w:rFonts w:ascii="Times New Roman" w:hAnsi="Times New Roman" w:cs="Times New Roman"/>
              </w:rPr>
            </w:pPr>
          </w:p>
        </w:tc>
        <w:tc>
          <w:tcPr>
            <w:tcW w:w="9450" w:type="dxa"/>
            <w:gridSpan w:val="6"/>
          </w:tcPr>
          <w:p w14:paraId="3B73A13D" w14:textId="77777777" w:rsidR="00D46CDE" w:rsidRPr="003813AF"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46CDE" w:rsidRPr="003618A1" w14:paraId="5A06379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5E031C16" w14:textId="77777777" w:rsidR="00D46CDE" w:rsidRPr="003813AF" w:rsidRDefault="00D46CDE" w:rsidP="00D46CDE">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9450" w:type="dxa"/>
            <w:gridSpan w:val="6"/>
          </w:tcPr>
          <w:p w14:paraId="38596F0E" w14:textId="3AA6BAC7" w:rsidR="00D46CDE" w:rsidRPr="003813AF" w:rsidRDefault="00D46CDE" w:rsidP="000255F0">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46CDE" w:rsidRPr="003618A1" w14:paraId="6AE60EE3"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3B905F79" w14:textId="594966D4" w:rsidR="00D46CDE" w:rsidRDefault="00D46CDE" w:rsidP="00D46CDE">
            <w:pPr>
              <w:pStyle w:val="ListParagraph"/>
              <w:numPr>
                <w:ilvl w:val="0"/>
                <w:numId w:val="26"/>
              </w:numPr>
              <w:contextualSpacing w:val="0"/>
              <w:rPr>
                <w:rFonts w:ascii="Times New Roman" w:hAnsi="Times New Roman"/>
              </w:rPr>
            </w:pPr>
            <w:r>
              <w:rPr>
                <w:rFonts w:ascii="Times New Roman" w:hAnsi="Times New Roman"/>
              </w:rPr>
              <w:t xml:space="preserve">Adjournment of May 25th, 2016 Board Meeting                       </w:t>
            </w:r>
          </w:p>
          <w:p w14:paraId="3543D057" w14:textId="77777777" w:rsidR="00D46CDE" w:rsidRDefault="00D46CDE" w:rsidP="00D46CDE">
            <w:pPr>
              <w:ind w:left="360"/>
              <w:rPr>
                <w:rFonts w:ascii="Times New Roman" w:hAnsi="Times New Roman" w:cs="Times New Roman"/>
              </w:rPr>
            </w:pPr>
          </w:p>
          <w:p w14:paraId="059C6237" w14:textId="5401774A" w:rsidR="00D46CDE" w:rsidRPr="003813AF" w:rsidRDefault="00D46CDE" w:rsidP="00D46CDE">
            <w:pPr>
              <w:pStyle w:val="ListParagraph"/>
              <w:numPr>
                <w:ilvl w:val="0"/>
                <w:numId w:val="26"/>
              </w:numPr>
              <w:rPr>
                <w:rFonts w:ascii="Times New Roman" w:hAnsi="Times New Roman"/>
              </w:rPr>
            </w:pPr>
            <w:r w:rsidRPr="003813AF">
              <w:rPr>
                <w:rFonts w:ascii="Times New Roman" w:hAnsi="Times New Roman"/>
              </w:rPr>
              <w:t xml:space="preserve">Next Board Meeting Date:  </w:t>
            </w:r>
            <w:r w:rsidR="000255F0">
              <w:rPr>
                <w:rFonts w:ascii="Times New Roman" w:hAnsi="Times New Roman"/>
              </w:rPr>
              <w:t>July 20</w:t>
            </w:r>
            <w:r>
              <w:rPr>
                <w:rFonts w:ascii="Times New Roman" w:hAnsi="Times New Roman"/>
              </w:rPr>
              <w:t>, 2016 5pm</w:t>
            </w:r>
          </w:p>
          <w:p w14:paraId="2CAB6BD7" w14:textId="77777777" w:rsidR="00D46CDE" w:rsidRPr="003618A1" w:rsidRDefault="00D46CDE" w:rsidP="00D46CDE">
            <w:pPr>
              <w:ind w:left="360"/>
              <w:rPr>
                <w:rFonts w:ascii="Times New Roman" w:hAnsi="Times New Roman" w:cs="Times New Roman"/>
              </w:rPr>
            </w:pPr>
          </w:p>
        </w:tc>
        <w:tc>
          <w:tcPr>
            <w:tcW w:w="2317" w:type="dxa"/>
            <w:gridSpan w:val="4"/>
          </w:tcPr>
          <w:p w14:paraId="4754EA80" w14:textId="6E4F38D8"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553" w:type="dxa"/>
          </w:tcPr>
          <w:p w14:paraId="1FB510B6" w14:textId="77777777" w:rsidR="00D46CDE" w:rsidRPr="003618A1"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80" w:type="dxa"/>
          </w:tcPr>
          <w:p w14:paraId="004ED24A" w14:textId="77777777" w:rsidR="00D46CDE" w:rsidRPr="003618A1"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sectPr w:rsidR="009371D4" w:rsidSect="00076E3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5230" w14:textId="77777777" w:rsidR="00840901" w:rsidRDefault="00840901" w:rsidP="00773A6C">
      <w:pPr>
        <w:spacing w:after="0" w:line="240" w:lineRule="auto"/>
      </w:pPr>
      <w:r>
        <w:separator/>
      </w:r>
    </w:p>
  </w:endnote>
  <w:endnote w:type="continuationSeparator" w:id="0">
    <w:p w14:paraId="73501EFF" w14:textId="77777777" w:rsidR="00840901" w:rsidRDefault="0084090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7D4C" w14:textId="77777777" w:rsidR="00840901" w:rsidRDefault="00840901" w:rsidP="00773A6C">
      <w:pPr>
        <w:spacing w:after="0" w:line="240" w:lineRule="auto"/>
      </w:pPr>
      <w:r>
        <w:separator/>
      </w:r>
    </w:p>
  </w:footnote>
  <w:footnote w:type="continuationSeparator" w:id="0">
    <w:p w14:paraId="29F430EB" w14:textId="77777777" w:rsidR="00840901" w:rsidRDefault="0084090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14:paraId="415CC440" w14:textId="77777777" w:rsidTr="00E614B2">
      <w:tc>
        <w:tcPr>
          <w:tcW w:w="3500" w:type="pct"/>
          <w:tcBorders>
            <w:bottom w:val="single" w:sz="4" w:space="0" w:color="auto"/>
          </w:tcBorders>
          <w:vAlign w:val="bottom"/>
        </w:tcPr>
        <w:p w14:paraId="65118111" w14:textId="012334E8"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221B95E6" w:rsidR="00E614B2" w:rsidRPr="00773A6C" w:rsidRDefault="00E614B2" w:rsidP="008A1ABC">
          <w:pPr>
            <w:pStyle w:val="Header"/>
            <w:rPr>
              <w:b/>
              <w:color w:val="FFFFFF" w:themeColor="background1"/>
              <w:sz w:val="24"/>
              <w:szCs w:val="24"/>
            </w:rPr>
          </w:pPr>
          <w:r w:rsidRPr="00773A6C">
            <w:rPr>
              <w:b/>
              <w:color w:val="FFFFFF" w:themeColor="background1"/>
              <w:sz w:val="24"/>
              <w:szCs w:val="24"/>
            </w:rPr>
            <w:t xml:space="preserve">Board </w:t>
          </w:r>
          <w:r w:rsidR="008A1ABC">
            <w:rPr>
              <w:b/>
              <w:color w:val="FFFFFF" w:themeColor="background1"/>
              <w:sz w:val="24"/>
              <w:szCs w:val="24"/>
            </w:rPr>
            <w:t>Meeting</w:t>
          </w:r>
          <w:r w:rsidR="00676D36">
            <w:rPr>
              <w:b/>
              <w:color w:val="FFFFFF" w:themeColor="background1"/>
              <w:sz w:val="24"/>
              <w:szCs w:val="24"/>
            </w:rPr>
            <w:t xml:space="preserve"> </w:t>
          </w:r>
          <w:r w:rsidR="00D46CDE">
            <w:rPr>
              <w:b/>
              <w:color w:val="FFFFFF" w:themeColor="background1"/>
              <w:sz w:val="24"/>
              <w:szCs w:val="24"/>
            </w:rPr>
            <w:t>5-25-</w:t>
          </w:r>
          <w:r w:rsidR="00116E1B">
            <w:rPr>
              <w:b/>
              <w:color w:val="FFFFFF" w:themeColor="background1"/>
              <w:sz w:val="24"/>
              <w:szCs w:val="24"/>
            </w:rPr>
            <w:t>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6791"/>
    <w:multiLevelType w:val="hybridMultilevel"/>
    <w:tmpl w:val="8F6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D340E5"/>
    <w:multiLevelType w:val="hybridMultilevel"/>
    <w:tmpl w:val="05CA8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AD49D9"/>
    <w:multiLevelType w:val="hybridMultilevel"/>
    <w:tmpl w:val="59BA9E52"/>
    <w:lvl w:ilvl="0" w:tplc="44E09BC6">
      <w:start w:val="1"/>
      <w:numFmt w:val="decimal"/>
      <w:lvlText w:val="%1."/>
      <w:lvlJc w:val="left"/>
      <w:pPr>
        <w:ind w:left="2070" w:hanging="360"/>
      </w:pPr>
      <w:rPr>
        <w:rFonts w:ascii="Times New Roman" w:eastAsiaTheme="minorHAnsi" w:hAnsi="Times New Roman"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92836"/>
    <w:multiLevelType w:val="hybridMultilevel"/>
    <w:tmpl w:val="DC6466BE"/>
    <w:lvl w:ilvl="0" w:tplc="1A4422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0"/>
  </w:num>
  <w:num w:numId="3">
    <w:abstractNumId w:val="13"/>
  </w:num>
  <w:num w:numId="4">
    <w:abstractNumId w:val="2"/>
  </w:num>
  <w:num w:numId="5">
    <w:abstractNumId w:val="12"/>
  </w:num>
  <w:num w:numId="6">
    <w:abstractNumId w:val="17"/>
  </w:num>
  <w:num w:numId="7">
    <w:abstractNumId w:val="6"/>
  </w:num>
  <w:num w:numId="8">
    <w:abstractNumId w:val="23"/>
  </w:num>
  <w:num w:numId="9">
    <w:abstractNumId w:val="8"/>
  </w:num>
  <w:num w:numId="10">
    <w:abstractNumId w:val="21"/>
  </w:num>
  <w:num w:numId="11">
    <w:abstractNumId w:val="29"/>
  </w:num>
  <w:num w:numId="12">
    <w:abstractNumId w:val="14"/>
  </w:num>
  <w:num w:numId="13">
    <w:abstractNumId w:val="9"/>
  </w:num>
  <w:num w:numId="14">
    <w:abstractNumId w:val="18"/>
  </w:num>
  <w:num w:numId="15">
    <w:abstractNumId w:val="3"/>
  </w:num>
  <w:num w:numId="16">
    <w:abstractNumId w:val="20"/>
  </w:num>
  <w:num w:numId="17">
    <w:abstractNumId w:val="30"/>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2"/>
  </w:num>
  <w:num w:numId="23">
    <w:abstractNumId w:val="25"/>
  </w:num>
  <w:num w:numId="24">
    <w:abstractNumId w:val="24"/>
  </w:num>
  <w:num w:numId="25">
    <w:abstractNumId w:val="2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26"/>
  </w:num>
  <w:num w:numId="29">
    <w:abstractNumId w:val="16"/>
  </w:num>
  <w:num w:numId="30">
    <w:abstractNumId w:val="15"/>
  </w:num>
  <w:num w:numId="31">
    <w:abstractNumId w:val="28"/>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2810"/>
    <w:rsid w:val="00016CC7"/>
    <w:rsid w:val="00020F98"/>
    <w:rsid w:val="0002412C"/>
    <w:rsid w:val="000255F0"/>
    <w:rsid w:val="00025F4E"/>
    <w:rsid w:val="00027F1F"/>
    <w:rsid w:val="0003283F"/>
    <w:rsid w:val="00032E77"/>
    <w:rsid w:val="00035646"/>
    <w:rsid w:val="000365C7"/>
    <w:rsid w:val="00040436"/>
    <w:rsid w:val="000407A6"/>
    <w:rsid w:val="00043F33"/>
    <w:rsid w:val="00044427"/>
    <w:rsid w:val="00045730"/>
    <w:rsid w:val="0005134A"/>
    <w:rsid w:val="0005141D"/>
    <w:rsid w:val="00052D68"/>
    <w:rsid w:val="000531D5"/>
    <w:rsid w:val="00054C26"/>
    <w:rsid w:val="000552F0"/>
    <w:rsid w:val="00055713"/>
    <w:rsid w:val="000572D0"/>
    <w:rsid w:val="000627CD"/>
    <w:rsid w:val="000640CE"/>
    <w:rsid w:val="000644D4"/>
    <w:rsid w:val="00064C48"/>
    <w:rsid w:val="0007131B"/>
    <w:rsid w:val="00073988"/>
    <w:rsid w:val="00074739"/>
    <w:rsid w:val="00076E36"/>
    <w:rsid w:val="00083B49"/>
    <w:rsid w:val="0009416C"/>
    <w:rsid w:val="00095EBB"/>
    <w:rsid w:val="000A5CB2"/>
    <w:rsid w:val="000B16F2"/>
    <w:rsid w:val="000B40D3"/>
    <w:rsid w:val="000C0631"/>
    <w:rsid w:val="000C0C22"/>
    <w:rsid w:val="000C1B23"/>
    <w:rsid w:val="000C2363"/>
    <w:rsid w:val="000C3F06"/>
    <w:rsid w:val="000D0725"/>
    <w:rsid w:val="000D5B18"/>
    <w:rsid w:val="000E0B55"/>
    <w:rsid w:val="000F0128"/>
    <w:rsid w:val="000F07B7"/>
    <w:rsid w:val="000F4666"/>
    <w:rsid w:val="000F6781"/>
    <w:rsid w:val="000F7211"/>
    <w:rsid w:val="001012AA"/>
    <w:rsid w:val="001024C0"/>
    <w:rsid w:val="00103514"/>
    <w:rsid w:val="0010388D"/>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9738C"/>
    <w:rsid w:val="001A0CB0"/>
    <w:rsid w:val="001A1C23"/>
    <w:rsid w:val="001B28C3"/>
    <w:rsid w:val="001B733A"/>
    <w:rsid w:val="001B7F2F"/>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318C"/>
    <w:rsid w:val="002363E5"/>
    <w:rsid w:val="0025163C"/>
    <w:rsid w:val="002544FD"/>
    <w:rsid w:val="002569B9"/>
    <w:rsid w:val="00264D1A"/>
    <w:rsid w:val="002661D3"/>
    <w:rsid w:val="00274111"/>
    <w:rsid w:val="0027612B"/>
    <w:rsid w:val="00280837"/>
    <w:rsid w:val="00280E83"/>
    <w:rsid w:val="0028120D"/>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0C65"/>
    <w:rsid w:val="002E2394"/>
    <w:rsid w:val="002E2961"/>
    <w:rsid w:val="002E3E32"/>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36A96"/>
    <w:rsid w:val="003401E2"/>
    <w:rsid w:val="003409DE"/>
    <w:rsid w:val="0034216F"/>
    <w:rsid w:val="00342758"/>
    <w:rsid w:val="003477DF"/>
    <w:rsid w:val="00347E69"/>
    <w:rsid w:val="00350935"/>
    <w:rsid w:val="00355DD0"/>
    <w:rsid w:val="003600D1"/>
    <w:rsid w:val="003618A1"/>
    <w:rsid w:val="003651B8"/>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D7A59"/>
    <w:rsid w:val="003E5807"/>
    <w:rsid w:val="003F4DB8"/>
    <w:rsid w:val="003F542B"/>
    <w:rsid w:val="003F6EF2"/>
    <w:rsid w:val="0040668B"/>
    <w:rsid w:val="0040712F"/>
    <w:rsid w:val="00411754"/>
    <w:rsid w:val="00411C83"/>
    <w:rsid w:val="00412E0E"/>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544"/>
    <w:rsid w:val="004748B1"/>
    <w:rsid w:val="004843ED"/>
    <w:rsid w:val="0048771C"/>
    <w:rsid w:val="004923E8"/>
    <w:rsid w:val="00494854"/>
    <w:rsid w:val="00496538"/>
    <w:rsid w:val="004A217A"/>
    <w:rsid w:val="004A2B8C"/>
    <w:rsid w:val="004A3DBE"/>
    <w:rsid w:val="004A7865"/>
    <w:rsid w:val="004B2D27"/>
    <w:rsid w:val="004C2AF6"/>
    <w:rsid w:val="004C432A"/>
    <w:rsid w:val="004C6E83"/>
    <w:rsid w:val="004D0693"/>
    <w:rsid w:val="004D4307"/>
    <w:rsid w:val="004E1DB2"/>
    <w:rsid w:val="004E4E72"/>
    <w:rsid w:val="004E79C6"/>
    <w:rsid w:val="004F688A"/>
    <w:rsid w:val="004F7A8C"/>
    <w:rsid w:val="00501720"/>
    <w:rsid w:val="00504A0F"/>
    <w:rsid w:val="00506033"/>
    <w:rsid w:val="00507BE8"/>
    <w:rsid w:val="00511ABC"/>
    <w:rsid w:val="00511AFC"/>
    <w:rsid w:val="005169A2"/>
    <w:rsid w:val="00523647"/>
    <w:rsid w:val="00523CAC"/>
    <w:rsid w:val="00527A02"/>
    <w:rsid w:val="0053000C"/>
    <w:rsid w:val="005353E3"/>
    <w:rsid w:val="005405A2"/>
    <w:rsid w:val="00543CE6"/>
    <w:rsid w:val="00546FFA"/>
    <w:rsid w:val="00550F8E"/>
    <w:rsid w:val="00554BBF"/>
    <w:rsid w:val="00557343"/>
    <w:rsid w:val="005575F3"/>
    <w:rsid w:val="0055788D"/>
    <w:rsid w:val="005600B7"/>
    <w:rsid w:val="005602E0"/>
    <w:rsid w:val="00560551"/>
    <w:rsid w:val="005634B2"/>
    <w:rsid w:val="00571B2C"/>
    <w:rsid w:val="005817FC"/>
    <w:rsid w:val="005848C0"/>
    <w:rsid w:val="00594A46"/>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48"/>
    <w:rsid w:val="00657AB6"/>
    <w:rsid w:val="0066191D"/>
    <w:rsid w:val="00661A77"/>
    <w:rsid w:val="00664DD2"/>
    <w:rsid w:val="00674581"/>
    <w:rsid w:val="00675D2D"/>
    <w:rsid w:val="00676D36"/>
    <w:rsid w:val="00677056"/>
    <w:rsid w:val="00677A67"/>
    <w:rsid w:val="00682286"/>
    <w:rsid w:val="00683B53"/>
    <w:rsid w:val="0069409F"/>
    <w:rsid w:val="006A5A19"/>
    <w:rsid w:val="006A5E44"/>
    <w:rsid w:val="006B122E"/>
    <w:rsid w:val="006B274E"/>
    <w:rsid w:val="006B2FFE"/>
    <w:rsid w:val="006B4F7D"/>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170A"/>
    <w:rsid w:val="006F3B74"/>
    <w:rsid w:val="006F6D19"/>
    <w:rsid w:val="00702281"/>
    <w:rsid w:val="00703BEC"/>
    <w:rsid w:val="00706207"/>
    <w:rsid w:val="00706396"/>
    <w:rsid w:val="00711C80"/>
    <w:rsid w:val="0071356D"/>
    <w:rsid w:val="007142FD"/>
    <w:rsid w:val="00716C80"/>
    <w:rsid w:val="00717068"/>
    <w:rsid w:val="00724D9B"/>
    <w:rsid w:val="0072682F"/>
    <w:rsid w:val="00730A16"/>
    <w:rsid w:val="00735391"/>
    <w:rsid w:val="007354F3"/>
    <w:rsid w:val="00740ABA"/>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0901"/>
    <w:rsid w:val="0084114A"/>
    <w:rsid w:val="008415F8"/>
    <w:rsid w:val="00844D0E"/>
    <w:rsid w:val="00847CB5"/>
    <w:rsid w:val="00850A1E"/>
    <w:rsid w:val="00850AA8"/>
    <w:rsid w:val="00864EAF"/>
    <w:rsid w:val="008660EF"/>
    <w:rsid w:val="008674C3"/>
    <w:rsid w:val="00871F3C"/>
    <w:rsid w:val="00873BD2"/>
    <w:rsid w:val="00874523"/>
    <w:rsid w:val="008801EE"/>
    <w:rsid w:val="0088561F"/>
    <w:rsid w:val="00893C0F"/>
    <w:rsid w:val="008A10CB"/>
    <w:rsid w:val="008A1ABC"/>
    <w:rsid w:val="008A538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45A75"/>
    <w:rsid w:val="00946AAF"/>
    <w:rsid w:val="00952B77"/>
    <w:rsid w:val="009622DB"/>
    <w:rsid w:val="00962A25"/>
    <w:rsid w:val="009631B6"/>
    <w:rsid w:val="00966A63"/>
    <w:rsid w:val="00977012"/>
    <w:rsid w:val="00982CE5"/>
    <w:rsid w:val="009858FE"/>
    <w:rsid w:val="009862A4"/>
    <w:rsid w:val="009929A5"/>
    <w:rsid w:val="00997611"/>
    <w:rsid w:val="009B04E8"/>
    <w:rsid w:val="009B5DC6"/>
    <w:rsid w:val="009D16C0"/>
    <w:rsid w:val="009D338F"/>
    <w:rsid w:val="009E2582"/>
    <w:rsid w:val="009E2960"/>
    <w:rsid w:val="009E40CA"/>
    <w:rsid w:val="009E4B98"/>
    <w:rsid w:val="009F1AD1"/>
    <w:rsid w:val="009F594C"/>
    <w:rsid w:val="00A16C3F"/>
    <w:rsid w:val="00A203B0"/>
    <w:rsid w:val="00A20F98"/>
    <w:rsid w:val="00A23D3B"/>
    <w:rsid w:val="00A3010F"/>
    <w:rsid w:val="00A31BF6"/>
    <w:rsid w:val="00A331D5"/>
    <w:rsid w:val="00A43BCA"/>
    <w:rsid w:val="00A45134"/>
    <w:rsid w:val="00A51E55"/>
    <w:rsid w:val="00A57352"/>
    <w:rsid w:val="00A57670"/>
    <w:rsid w:val="00A65906"/>
    <w:rsid w:val="00A65DD9"/>
    <w:rsid w:val="00A728D6"/>
    <w:rsid w:val="00A72FBD"/>
    <w:rsid w:val="00A737B0"/>
    <w:rsid w:val="00A75D80"/>
    <w:rsid w:val="00A76482"/>
    <w:rsid w:val="00A774DB"/>
    <w:rsid w:val="00A81DB9"/>
    <w:rsid w:val="00A966E4"/>
    <w:rsid w:val="00AA397E"/>
    <w:rsid w:val="00AA7AEC"/>
    <w:rsid w:val="00AB31B8"/>
    <w:rsid w:val="00AB3CCA"/>
    <w:rsid w:val="00AB3E04"/>
    <w:rsid w:val="00AC5E8E"/>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47807"/>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39AE"/>
    <w:rsid w:val="00B961F2"/>
    <w:rsid w:val="00B97168"/>
    <w:rsid w:val="00BA2C1C"/>
    <w:rsid w:val="00BA3346"/>
    <w:rsid w:val="00BA4B9F"/>
    <w:rsid w:val="00BB2DDC"/>
    <w:rsid w:val="00BB5307"/>
    <w:rsid w:val="00BB6205"/>
    <w:rsid w:val="00BC0465"/>
    <w:rsid w:val="00BC3C96"/>
    <w:rsid w:val="00BD22B1"/>
    <w:rsid w:val="00BD2A63"/>
    <w:rsid w:val="00BE0CAE"/>
    <w:rsid w:val="00BE5065"/>
    <w:rsid w:val="00BE5C56"/>
    <w:rsid w:val="00BE61A4"/>
    <w:rsid w:val="00BF14A4"/>
    <w:rsid w:val="00BF19EC"/>
    <w:rsid w:val="00BF20F0"/>
    <w:rsid w:val="00BF528F"/>
    <w:rsid w:val="00BF5B93"/>
    <w:rsid w:val="00BF5CD2"/>
    <w:rsid w:val="00BF623C"/>
    <w:rsid w:val="00C01445"/>
    <w:rsid w:val="00C05345"/>
    <w:rsid w:val="00C06380"/>
    <w:rsid w:val="00C15DA8"/>
    <w:rsid w:val="00C20B2A"/>
    <w:rsid w:val="00C20F17"/>
    <w:rsid w:val="00C24F86"/>
    <w:rsid w:val="00C31729"/>
    <w:rsid w:val="00C35D1E"/>
    <w:rsid w:val="00C41A95"/>
    <w:rsid w:val="00C46CC7"/>
    <w:rsid w:val="00C477B7"/>
    <w:rsid w:val="00C47D80"/>
    <w:rsid w:val="00C57411"/>
    <w:rsid w:val="00C73F5D"/>
    <w:rsid w:val="00C87C7A"/>
    <w:rsid w:val="00C96945"/>
    <w:rsid w:val="00CA18E4"/>
    <w:rsid w:val="00CA1DD0"/>
    <w:rsid w:val="00CA3DE4"/>
    <w:rsid w:val="00CA5DE6"/>
    <w:rsid w:val="00CB0C10"/>
    <w:rsid w:val="00CB16C2"/>
    <w:rsid w:val="00CB1B7F"/>
    <w:rsid w:val="00CB5737"/>
    <w:rsid w:val="00CC11A2"/>
    <w:rsid w:val="00CC1C52"/>
    <w:rsid w:val="00CC233A"/>
    <w:rsid w:val="00CC269E"/>
    <w:rsid w:val="00CD5B51"/>
    <w:rsid w:val="00CE5014"/>
    <w:rsid w:val="00CE6C8B"/>
    <w:rsid w:val="00CE7508"/>
    <w:rsid w:val="00CF4BFF"/>
    <w:rsid w:val="00CF4E09"/>
    <w:rsid w:val="00D03C8A"/>
    <w:rsid w:val="00D205A5"/>
    <w:rsid w:val="00D232C1"/>
    <w:rsid w:val="00D2762D"/>
    <w:rsid w:val="00D32386"/>
    <w:rsid w:val="00D33793"/>
    <w:rsid w:val="00D363E9"/>
    <w:rsid w:val="00D37FAA"/>
    <w:rsid w:val="00D40572"/>
    <w:rsid w:val="00D44BFB"/>
    <w:rsid w:val="00D46CDE"/>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E4D93"/>
    <w:rsid w:val="00DF602C"/>
    <w:rsid w:val="00DF7CBA"/>
    <w:rsid w:val="00E0009C"/>
    <w:rsid w:val="00E01B43"/>
    <w:rsid w:val="00E054E6"/>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B02"/>
    <w:rsid w:val="00EC4E1E"/>
    <w:rsid w:val="00EC5E83"/>
    <w:rsid w:val="00EC5FD5"/>
    <w:rsid w:val="00ED4E99"/>
    <w:rsid w:val="00ED63ED"/>
    <w:rsid w:val="00EE36E2"/>
    <w:rsid w:val="00EE3A85"/>
    <w:rsid w:val="00EE4DD9"/>
    <w:rsid w:val="00EE5340"/>
    <w:rsid w:val="00EE5558"/>
    <w:rsid w:val="00EE63C9"/>
    <w:rsid w:val="00EE6BCA"/>
    <w:rsid w:val="00EF1142"/>
    <w:rsid w:val="00EF3F03"/>
    <w:rsid w:val="00F012EA"/>
    <w:rsid w:val="00F0468B"/>
    <w:rsid w:val="00F04E0A"/>
    <w:rsid w:val="00F11929"/>
    <w:rsid w:val="00F14309"/>
    <w:rsid w:val="00F1624E"/>
    <w:rsid w:val="00F1680C"/>
    <w:rsid w:val="00F314F3"/>
    <w:rsid w:val="00F3191F"/>
    <w:rsid w:val="00F33001"/>
    <w:rsid w:val="00F35331"/>
    <w:rsid w:val="00F424D9"/>
    <w:rsid w:val="00F44B3D"/>
    <w:rsid w:val="00F45499"/>
    <w:rsid w:val="00F52B51"/>
    <w:rsid w:val="00F544E0"/>
    <w:rsid w:val="00F64475"/>
    <w:rsid w:val="00F665CA"/>
    <w:rsid w:val="00F72189"/>
    <w:rsid w:val="00F7594C"/>
    <w:rsid w:val="00F90075"/>
    <w:rsid w:val="00F916DD"/>
    <w:rsid w:val="00F92570"/>
    <w:rsid w:val="00F9771A"/>
    <w:rsid w:val="00F97C42"/>
    <w:rsid w:val="00FA03E6"/>
    <w:rsid w:val="00FA6E17"/>
    <w:rsid w:val="00FB168E"/>
    <w:rsid w:val="00FB335E"/>
    <w:rsid w:val="00FB4683"/>
    <w:rsid w:val="00FB522F"/>
    <w:rsid w:val="00FC01EA"/>
    <w:rsid w:val="00FC6216"/>
    <w:rsid w:val="00FC6586"/>
    <w:rsid w:val="00FC66E9"/>
    <w:rsid w:val="00FC6D3E"/>
    <w:rsid w:val="00FE40D8"/>
    <w:rsid w:val="00FE70AB"/>
    <w:rsid w:val="00FE7D23"/>
    <w:rsid w:val="00FF3BE4"/>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6316C488-3C83-40F4-A9EC-596676B7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CAB8-1934-4A94-A42B-4F4B7D39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Accounting</cp:lastModifiedBy>
  <cp:revision>2</cp:revision>
  <cp:lastPrinted>2015-11-11T21:28:00Z</cp:lastPrinted>
  <dcterms:created xsi:type="dcterms:W3CDTF">2016-08-26T03:59:00Z</dcterms:created>
  <dcterms:modified xsi:type="dcterms:W3CDTF">2016-08-26T03:59:00Z</dcterms:modified>
</cp:coreProperties>
</file>